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926" w14:textId="58004F5A" w:rsidR="005041F1" w:rsidRDefault="00D82293" w:rsidP="009D189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0470274F">
            <wp:simplePos x="0" y="0"/>
            <wp:positionH relativeFrom="column">
              <wp:posOffset>5177790</wp:posOffset>
            </wp:positionH>
            <wp:positionV relativeFrom="paragraph">
              <wp:posOffset>-160020</wp:posOffset>
            </wp:positionV>
            <wp:extent cx="990240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E2AA" w14:textId="77777777" w:rsidR="009377D0" w:rsidRDefault="009377D0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D7E0B3" w14:textId="5CCEF6CC" w:rsidR="009D189E" w:rsidRPr="002C0248" w:rsidRDefault="009D189E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PROGRAMACI</w:t>
      </w:r>
      <w:r w:rsidR="00CA78C7">
        <w:rPr>
          <w:rFonts w:ascii="Century Gothic" w:hAnsi="Century Gothic"/>
          <w:b/>
          <w:sz w:val="20"/>
          <w:szCs w:val="20"/>
        </w:rPr>
        <w:t>Ó</w:t>
      </w:r>
      <w:r w:rsidRPr="002C0248">
        <w:rPr>
          <w:rFonts w:ascii="Century Gothic" w:hAnsi="Century Gothic"/>
          <w:b/>
          <w:sz w:val="20"/>
          <w:szCs w:val="20"/>
        </w:rPr>
        <w:t>N CORTE DE C</w:t>
      </w:r>
      <w:r w:rsidR="00E56663">
        <w:rPr>
          <w:rFonts w:ascii="Century Gothic" w:hAnsi="Century Gothic"/>
          <w:b/>
          <w:sz w:val="20"/>
          <w:szCs w:val="20"/>
        </w:rPr>
        <w:t>É</w:t>
      </w:r>
      <w:r w:rsidRPr="002C0248">
        <w:rPr>
          <w:rFonts w:ascii="Century Gothic" w:hAnsi="Century Gothic"/>
          <w:b/>
          <w:sz w:val="20"/>
          <w:szCs w:val="20"/>
        </w:rPr>
        <w:t>SPED:</w:t>
      </w:r>
      <w:r w:rsidR="00A820A6">
        <w:rPr>
          <w:rFonts w:ascii="Century Gothic" w:hAnsi="Century Gothic"/>
          <w:b/>
          <w:sz w:val="20"/>
          <w:szCs w:val="20"/>
        </w:rPr>
        <w:t xml:space="preserve"> </w:t>
      </w:r>
      <w:r w:rsidR="000D7CC9">
        <w:rPr>
          <w:rFonts w:ascii="Century Gothic" w:hAnsi="Century Gothic"/>
          <w:b/>
          <w:sz w:val="20"/>
          <w:szCs w:val="20"/>
        </w:rPr>
        <w:t>AGOSTO</w:t>
      </w:r>
      <w:r w:rsidRPr="002C0248">
        <w:rPr>
          <w:rFonts w:ascii="Century Gothic" w:hAnsi="Century Gothic"/>
          <w:b/>
          <w:sz w:val="20"/>
          <w:szCs w:val="20"/>
        </w:rPr>
        <w:t xml:space="preserve"> 20</w:t>
      </w:r>
      <w:r w:rsidR="001C62F0" w:rsidRPr="002C0248">
        <w:rPr>
          <w:rFonts w:ascii="Century Gothic" w:hAnsi="Century Gothic"/>
          <w:b/>
          <w:sz w:val="20"/>
          <w:szCs w:val="20"/>
        </w:rPr>
        <w:t>2</w:t>
      </w:r>
      <w:r w:rsidR="0032119F">
        <w:rPr>
          <w:rFonts w:ascii="Century Gothic" w:hAnsi="Century Gothic"/>
          <w:b/>
          <w:sz w:val="20"/>
          <w:szCs w:val="20"/>
        </w:rPr>
        <w:t>2</w:t>
      </w:r>
    </w:p>
    <w:p w14:paraId="361DC8A2" w14:textId="35D3101B" w:rsidR="0074267A" w:rsidRDefault="0074267A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</w:t>
      </w:r>
      <w:r w:rsidR="00711C0A" w:rsidRPr="002C0248">
        <w:rPr>
          <w:rFonts w:ascii="Century Gothic" w:hAnsi="Century Gothic"/>
          <w:b/>
          <w:sz w:val="20"/>
          <w:szCs w:val="20"/>
        </w:rPr>
        <w:t>A</w:t>
      </w:r>
      <w:r w:rsidRPr="002C0248">
        <w:rPr>
          <w:rFonts w:ascii="Century Gothic" w:hAnsi="Century Gothic"/>
          <w:b/>
          <w:sz w:val="20"/>
          <w:szCs w:val="20"/>
        </w:rPr>
        <w:t>CRORUTA:</w:t>
      </w:r>
      <w:r w:rsidR="00711C0A" w:rsidRPr="002C0248">
        <w:rPr>
          <w:rFonts w:ascii="Century Gothic" w:hAnsi="Century Gothic"/>
          <w:b/>
          <w:sz w:val="20"/>
          <w:szCs w:val="20"/>
        </w:rPr>
        <w:t xml:space="preserve"> 611 CIUDAD </w:t>
      </w:r>
      <w:r w:rsidR="001D541F" w:rsidRPr="002C0248">
        <w:rPr>
          <w:rFonts w:ascii="Century Gothic" w:hAnsi="Century Gothic"/>
          <w:b/>
          <w:sz w:val="20"/>
          <w:szCs w:val="20"/>
        </w:rPr>
        <w:t>DE MONTERIA</w:t>
      </w:r>
      <w:r w:rsidR="00841E0D" w:rsidRPr="002C0248">
        <w:rPr>
          <w:rFonts w:ascii="Century Gothic" w:hAnsi="Century Gothic"/>
          <w:b/>
          <w:sz w:val="20"/>
          <w:szCs w:val="20"/>
        </w:rPr>
        <w:t xml:space="preserve"> </w:t>
      </w:r>
      <w:r w:rsidR="001D541F" w:rsidRPr="002C0248">
        <w:rPr>
          <w:rFonts w:ascii="Century Gothic" w:hAnsi="Century Gothic"/>
          <w:b/>
          <w:sz w:val="20"/>
          <w:szCs w:val="20"/>
        </w:rPr>
        <w:t xml:space="preserve">– HORARIO: </w:t>
      </w:r>
      <w:r w:rsidR="00322AC6" w:rsidRPr="002C0248">
        <w:rPr>
          <w:rFonts w:ascii="Century Gothic" w:hAnsi="Century Gothic"/>
          <w:b/>
          <w:sz w:val="20"/>
          <w:szCs w:val="20"/>
        </w:rPr>
        <w:t>5:00 – 13:00</w:t>
      </w:r>
      <w:bookmarkStart w:id="0" w:name="_Hlk87338520"/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FF1479" w:rsidRPr="00FF1479" w14:paraId="58722818" w14:textId="77777777" w:rsidTr="008F3B4B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956206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1" w:name="_Hlk102462243"/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DE4F1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8C965F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7187C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bookmarkEnd w:id="1"/>
      <w:tr w:rsidR="000D7CC9" w:rsidRPr="00FF1479" w14:paraId="2B217914" w14:textId="77777777" w:rsidTr="00852B27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FBE9" w14:textId="59218AAF" w:rsidR="000D7CC9" w:rsidRPr="00FF147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4E64B" w14:textId="3D4C1549" w:rsidR="000D7CC9" w:rsidRPr="008F3B4B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47B" w14:textId="245D7EE9" w:rsidR="000D7CC9" w:rsidRPr="00FF147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01/08/2022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78A0" w14:textId="0B66AE62" w:rsidR="000D7CC9" w:rsidRPr="00FF147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07</w:t>
            </w:r>
            <w:r w:rsidRPr="000B2A0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</w:t>
            </w:r>
            <w:r w:rsidRPr="000B2A0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0D7CC9" w:rsidRPr="00FF1479" w14:paraId="4F789DB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3F1F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7475A" w14:textId="2AD9716E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1F49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1A5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3BD4E00A" w14:textId="77777777" w:rsidTr="00C0087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F0F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285CC" w14:textId="72E14F9E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D60C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7CA0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7528CBFE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C75D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60651" w14:textId="48B84540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087F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DD6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1CC47CF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49A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7D7FF" w14:textId="604594F8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384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42E1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3EE59B3D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E64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8B94" w14:textId="6870DD6F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948B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61ED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1A998523" w14:textId="77777777" w:rsidTr="00852B2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B0E5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80A2D" w14:textId="4CEBE861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10AD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9CC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4142BC6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8BF1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9909E" w14:textId="113EB126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BED1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FAFE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207FF1FF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FA5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525BB" w14:textId="2D1EC577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6021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D317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41E6FC7C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3C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865A8" w14:textId="108A24B9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BFBC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8A1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49CC3DF0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982C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CCACB" w14:textId="1EAF936B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9C6C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AA70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7266AAE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710B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17AC8" w14:textId="50B72AEA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FE9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6F3F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3199B60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3223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75956" w14:textId="1DF631F2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EBF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632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6654413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260C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394F1" w14:textId="08E6C9B7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fútbol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C1B0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322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128D9AF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263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44534" w14:textId="18D518D2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Cancha  Múltiple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B65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9793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51AF0A9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C610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E35E5" w14:textId="4225F1A0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7A1E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A845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4019AA0B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7F9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C3772" w14:textId="44B36FF3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FE0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6F25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4003883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B1E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C3CCB" w14:textId="32DA9B8A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08F8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E809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75F01A6C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BC36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A44B9" w14:textId="078DC3F2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56A1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4E3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530745D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92E7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A7087" w14:textId="64A2C0FA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9EE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8558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39B3DCD7" w14:textId="77777777" w:rsidTr="00E5635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AD15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2DB05" w14:textId="0A0C0317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BICENTENARIO - GLORIETA VIA ARBOLETES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00DF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2B60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0C201352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9A06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57C4D" w14:textId="09DF4B25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Puente nuevo Margen Izquierda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3837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703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0AF99A9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3F8B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37D8F" w14:textId="56529059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Juan XXIII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840F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F443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750664CE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CEAC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46B15" w14:textId="3878923B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Minuto de Dios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F33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AF7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30D04C81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E126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56B42" w14:textId="048EAA7E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Casita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B7DE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80E9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4B7C62C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ACE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C208A" w14:textId="702F5B11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las Frutas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F7B8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2069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49C820B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C8F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83639" w14:textId="63C59D53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Las Viñas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ECAB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2C4C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5206311C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7F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02747" w14:textId="2F3166A0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Real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802C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E65C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4702553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E945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FDDB4" w14:textId="153ACA11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Barrio Amparo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E980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CCA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0AF3B997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3FC7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7877E" w14:textId="0B669BA9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Iglesia Rep. De Panamá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AA37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D7B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5A7125C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801D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6C375" w14:textId="7A6E5FAF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los Policías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410F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C953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69D3AE81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3F13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7A3E6" w14:textId="7759ACBD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La Ribera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B34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9276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2A7ECEAF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F740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82C50" w14:textId="4644CBB7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Río de Janeiro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EB25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9FDE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2BF4DB3D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A7A0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4A135" w14:textId="58480B76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Glorieta  Puente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Viejo  -  Calle 22 Con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Circunv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404C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9FD7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39B72F13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8EB8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F27B2" w14:textId="5EECA1DB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Cesar Vergara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C56F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112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666A10E6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D121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4C809" w14:textId="370A2F4B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Holanda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F46F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2723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01D41AC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47AF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5CF47" w14:textId="1CC516D5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Caracolí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B44D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E231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5DE9014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789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253EE" w14:textId="5009A0E6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Grande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A89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FF4D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72E8AC7D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74CE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7DA47" w14:textId="1C6E8840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AEA9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4D3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7CA8DBA3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2720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FF03B" w14:textId="576DB9EB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247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0012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771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4A6BFBD1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E915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0C7FB" w14:textId="27824ED4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Betancí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E40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3735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6B583D02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5BA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16152" w14:textId="4D16E86B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Urb. El Puente #1-A-B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7B7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E3EF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FF1479" w14:paraId="3F51AC71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793A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C7784" w14:textId="02DF1CB4" w:rsidR="000D7CC9" w:rsidRDefault="000D7CC9" w:rsidP="000D7CC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Urbanización el Puente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EDCD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AC10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D1DA60F" w14:textId="57357207" w:rsidR="00FF468D" w:rsidRDefault="00FF468D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4977"/>
        <w:gridCol w:w="1559"/>
        <w:gridCol w:w="1418"/>
      </w:tblGrid>
      <w:tr w:rsidR="009B6961" w:rsidRPr="009B6961" w14:paraId="51404B5F" w14:textId="77777777" w:rsidTr="009114FE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bookmarkEnd w:id="0"/>
          <w:p w14:paraId="6BD8E6C8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1A6703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EECEB5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7CCFE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0D7CC9" w:rsidRPr="008C1DB0" w14:paraId="60F9CEB5" w14:textId="77777777" w:rsidTr="001E19D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AC8" w14:textId="306A8D94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4A62" w14:textId="47037835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Los Mangos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4F44" w14:textId="727AA7F6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08/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D059" w14:textId="18D7B00E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14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0D7CC9" w:rsidRPr="008C1DB0" w14:paraId="010C02C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5B7D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FC285" w14:textId="6B27706E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Colón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48AD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DEF4" w14:textId="77777777" w:rsidR="000D7CC9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3BBAB8F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0A4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00A15" w14:textId="63110A5E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Balboa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DB0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C69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1B62208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D6B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5040" w14:textId="1FC7B342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Curva de la Vida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91CD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430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5E377F2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9645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C8EC3" w14:textId="4B34AF29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Obrero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36F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5F0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29236D10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8CF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E22EC" w14:textId="3F309CF9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Buenavista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AA5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66D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5FAA1707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401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1185B" w14:textId="4702D792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Barrio Buenavista Cr 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DC6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25E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1EA080E6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14E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BA72E" w14:textId="5314D115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Buenavista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23E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8E5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2AC2B40E" w14:textId="77777777" w:rsidTr="00C42AA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AE1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CCC9E" w14:textId="60A5F2AF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Residual-Vía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Hospital.Cgio.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C.Lleras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9B0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8EF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4E460DA2" w14:textId="77777777" w:rsidTr="00356B9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3EA7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A3DAC" w14:textId="595C1E88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entrada Barrio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162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488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674D5F84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CCD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EC337" w14:textId="3E0C2405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Coquera -Cancha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0CD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0ED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1F87B02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65E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AAEB3" w14:textId="72CE9AC5" w:rsidR="000D7CC9" w:rsidRPr="008C1DB0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Campanos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FEF7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FD2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5484BEA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1FD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4620D" w14:textId="7B14784A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Virgencita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267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F8E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19E5C11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C74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2E690" w14:textId="5B57B17B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Zarabanda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89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4B7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0A993774" w14:textId="77777777" w:rsidTr="00151FB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90C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81C1B" w14:textId="4E40AC9A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Barrio Santa Fe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ADE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64B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4E3D816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0634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C10B" w14:textId="222A5F85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Parque  Barrio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Santa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-Vía  Batallón-Der.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020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7280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5E606B0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ED3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0FEA3" w14:textId="4E9F4769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1F7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6E7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02EC18F0" w14:textId="77777777" w:rsidTr="00F82759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EDD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09684" w14:textId="4F8355AB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4D0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7C2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4FB4AC5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027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C4E27" w14:textId="7C7A68BE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Al lado Colegio Antonia Santos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1AD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5B7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4EDBCC1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BA7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6C229" w14:textId="7F11493D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#3-Via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8D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1E7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7851316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CB79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7CC7B" w14:textId="5533B20E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#2-Via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743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713F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56AF873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6E54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F61DC" w14:textId="3B429788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#1-Via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A7E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47E3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5196EFA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01DA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ADCDD" w14:textId="04BC0B16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  Residual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10-Seguido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EDDE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08F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3F89340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47A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81AFE" w14:textId="3D01F3D4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77D6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266E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26A15C7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516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2C41B" w14:textId="0EF3E5A2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frente colegio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29B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322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0D7CC9" w:rsidRPr="008C1DB0" w14:paraId="201D034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F8C9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5F489" w14:textId="3DBD349E" w:rsidR="000D7CC9" w:rsidRPr="00BE1656" w:rsidRDefault="000D7CC9" w:rsidP="000D7C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A7C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AF1" w14:textId="77777777" w:rsidR="000D7CC9" w:rsidRPr="009B6961" w:rsidRDefault="000D7CC9" w:rsidP="000D7C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1565AF5B" w14:textId="77777777" w:rsidTr="00FB352C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4D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4560B" w14:textId="07C310EF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B35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E8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43E286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42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C7088" w14:textId="616D58F2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5B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B2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3F3582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CD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174D4" w14:textId="3AFA17A0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AB5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85D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B4EA48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23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C56A0" w14:textId="27693B8E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1D2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F2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03308537" w14:textId="77777777" w:rsidTr="00C42AA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BA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EB454" w14:textId="0B1E75AE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BB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506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06D6A5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38A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0C51F" w14:textId="2A95457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031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D9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AF4FCE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8D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087B8" w14:textId="3B95C07D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7B5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1FE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5AAF8D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3F5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9A6A6" w14:textId="7B065D57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46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FF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AAACAF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77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320A0" w14:textId="3E37BBF5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F4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01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6EF7AE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F7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A2A82" w14:textId="7B326876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27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0B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1D6F9C7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5A9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12912" w14:textId="57DE7B7D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5A7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F7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71EB6E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C7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E76FB" w14:textId="0D3457BC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E6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B75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B2CB8B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180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80350" w14:textId="2C167B4C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FC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E3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9B1C5D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EA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A0C5A" w14:textId="7584EEB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0E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C64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CB63D56" w14:textId="77777777" w:rsidTr="00FB352C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DBD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0AD6D" w14:textId="07C60593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9E5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443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5AD4A23" w14:textId="77777777" w:rsidR="00FF1479" w:rsidRPr="008C1DB0" w:rsidRDefault="00FF1479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  <w:bookmarkStart w:id="2" w:name="_Hlk9392012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9B6961" w:rsidRPr="008C1DB0" w14:paraId="4DCF47F4" w14:textId="77777777" w:rsidTr="00C82466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F6E482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A91404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718731" w14:textId="2A0161E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5C1CF2" w14:textId="3B7DDA9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 w:rsid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924085" w:rsidRPr="008C1DB0" w14:paraId="5B1B6699" w14:textId="77777777" w:rsidTr="00965855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DF94" w14:textId="2C3526AA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309DC" w14:textId="752FB317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EF46" w14:textId="4A5D072A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15/08/2022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2CAB" w14:textId="3E98D1DF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21</w:t>
            </w:r>
            <w:r w:rsidRPr="00A65E4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</w:t>
            </w:r>
            <w:r w:rsidRPr="00A65E4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924085" w:rsidRPr="008C1DB0" w14:paraId="47930041" w14:textId="77777777" w:rsidTr="0035004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B17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0D297" w14:textId="41F67FED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BE1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BDB8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09B93DE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EA8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1FD70" w14:textId="289689A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7FD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1FE5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21F05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E87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363DE" w14:textId="322AB9DC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036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6D40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95EFC1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E0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1CEB6" w14:textId="2C28F4A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F97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A399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1EB788D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2AE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D390F" w14:textId="3A3D97CF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DD9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242C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F60B9E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BC2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6F22C" w14:textId="67F5B970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38D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32BA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AF913B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7EA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C82C5" w14:textId="58D7E457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789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0C19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942E8F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3E6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D6F9" w14:textId="6D5FB199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FB55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A7E5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7366A0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01D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12792" w14:textId="0B2D2C2D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CE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857B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578CB5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0D5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2C668" w14:textId="5F047BE9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4AA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F27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0A1B235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36A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FA5D" w14:textId="4A127103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9D20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9836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CB7D3FE" w14:textId="77777777" w:rsidTr="007E10E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89C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08FB4" w14:textId="408651FD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fútbol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C24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3DF7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C29B843" w14:textId="77777777" w:rsidTr="004D604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980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4B4E" w14:textId="7C041ED7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Cancha  Múltiple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F395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8BE6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E27A66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EE0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D8C61" w14:textId="45200655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544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F7D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11280F7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942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E8FDB" w14:textId="789FB7D4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AFC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2CC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CAD1C16" w14:textId="77777777" w:rsidTr="007A37CD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1C8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27C8" w14:textId="7FBC47A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del P5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B1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C6F3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0E5DB0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003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214F8" w14:textId="7514FA73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Plaza Roja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69E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92E9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4BCD32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471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84BF9" w14:textId="40D8FD7F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Néstor Teherán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75E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448D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4A49717" w14:textId="77777777" w:rsidTr="00965855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4C3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0F9C" w14:textId="5F81C46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 del Carmen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928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7AD1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871027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4F8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0D96A" w14:textId="1057B5E0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9C8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21BC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57B363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88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42157" w14:textId="0FE916CA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P5-Cancha Tejo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D17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60F4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9F1AC2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054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027F8" w14:textId="7C1BF0A3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Samaria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314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47D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1CA987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948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0DD41" w14:textId="56EB9254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Moncada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065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1274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09AEE2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2E5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43A50" w14:textId="265976C3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Barrio Boston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066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44A4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0B3551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E42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E181E" w14:textId="512DCCF0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Lineal Las Golondrinas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103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D53E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10D08C3" w14:textId="77777777" w:rsidTr="007A37CD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E5B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E8A75" w14:textId="651BF292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7B9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A4C6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BA2289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E99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F545E" w14:textId="7C35ADA4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Galilea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866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A2C5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7E8EF3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396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0C005" w14:textId="32536E48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6D3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91F2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F7F8CF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00C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EAC29" w14:textId="45BA83D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4-La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8C1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320A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B7CB81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9A5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E63CF" w14:textId="1F5FC397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Villa Margarita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D25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5A4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032498D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DFD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ED9C7" w14:textId="37DF4974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Barrio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Panzenú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A5D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47BA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343FC1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E8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FF478" w14:textId="0C11B99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Araújos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780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CB75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6FFF40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6D4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C4E87" w14:textId="1F089BA9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Nuevo Horizonte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760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7E82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AC5557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903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6D930" w14:textId="28486DC6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D14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EF55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6F763A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6C6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5B7DE" w14:textId="7DA8146D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Candelaria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757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804B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873B2A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116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FAA28" w14:textId="34248F16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Berlín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73E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6288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877E58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9F4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464DB" w14:textId="799211A3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E02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13A8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230341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5B0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78266" w14:textId="73BB8177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627.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4EE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070C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13593D94" w14:textId="77777777" w:rsidTr="007A37CD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5E2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4F6A8" w14:textId="7B6297C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"Mara Bechara"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418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CDBB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7D7AD4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048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74806" w14:textId="1064CC1D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Softball-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EDD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0F68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54D70D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1B8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F5C90" w14:textId="05F737E6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Rocío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D05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4CC8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00E49EA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EBC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BE433" w14:textId="78283157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Canta Claro-Iglesia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S.Fma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525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B1D3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2"/>
    </w:tbl>
    <w:p w14:paraId="5F5E384C" w14:textId="4F2D985B" w:rsidR="00511217" w:rsidRDefault="00511217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3F3AFE" w:rsidRPr="008C1DB0" w14:paraId="469FA922" w14:textId="77777777" w:rsidTr="004979C1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A758D1" w14:textId="77777777" w:rsidR="003F3AFE" w:rsidRPr="009114FE" w:rsidRDefault="003F3AFE" w:rsidP="004979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3" w:name="_Hlk102461940"/>
            <w:bookmarkStart w:id="4" w:name="_Hlk102462092"/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0735C0" w14:textId="77777777" w:rsidR="003F3AFE" w:rsidRPr="009114FE" w:rsidRDefault="003F3AFE" w:rsidP="004979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A5C8E9" w14:textId="77777777" w:rsidR="003F3AFE" w:rsidRPr="009114FE" w:rsidRDefault="003F3AFE" w:rsidP="004979C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2197B65" w14:textId="77777777" w:rsidR="003F3AFE" w:rsidRPr="009114FE" w:rsidRDefault="003F3AFE" w:rsidP="004979C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bookmarkEnd w:id="3"/>
      <w:tr w:rsidR="00924085" w:rsidRPr="008C1DB0" w14:paraId="0113AECD" w14:textId="77777777" w:rsidTr="004979C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637" w14:textId="63B8E053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06628" w14:textId="7D0A3CC8" w:rsidR="00924085" w:rsidRPr="008C1DB0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5 Etapa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CED8" w14:textId="6A09BB14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22/08/2022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04CB" w14:textId="10BD6661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28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924085" w:rsidRPr="008C1DB0" w14:paraId="1DF9676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93C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37165" w14:textId="0CCAD233" w:rsidR="00924085" w:rsidRPr="008C1DB0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F9F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92FA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78F6D8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811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4D1FB" w14:textId="5BEEA6A6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Claro-La Isla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4B60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5666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F287D63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6D10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CC65E" w14:textId="6D7C0A04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Cantaclaro -Iglesia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EFE5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05AC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04690E9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CD0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79933" w14:textId="4A9921E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FA5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A05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7FB57E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4FE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25E34" w14:textId="6FB59A43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C735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1FB0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28A074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6F9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DEDEB" w14:textId="24EC0144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FFB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549D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7F4FD2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9BD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83C4E" w14:textId="0CF94A2C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54D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105A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5BF27B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6ED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5B6CC" w14:textId="529F43DD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8CA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7C4B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68678B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0CA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5FC5E" w14:textId="42FB52DF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879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0214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2A0392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720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C6E19" w14:textId="3EA709D5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97D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D604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1DC81C9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AE5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0E48" w14:textId="2930FB89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AF5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0FAB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B5A0C9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98D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B2A5A" w14:textId="572E715D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74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1C6C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A98B32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5AE0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5363D" w14:textId="2BBFD846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AD8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1F7C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96FC991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00F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6D73F" w14:textId="79D8C6F3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607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2B4B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AF07A6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9A1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92D97" w14:textId="0C554A19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8A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DCCE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53D183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1B75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4785" w14:textId="3F085143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A86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927A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60E2D97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54F9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37725" w14:textId="3D224950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CA7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132B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05CC5755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D2F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466A1" w14:textId="676350F6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0AB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4C0C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5033D3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0BC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4B2F5" w14:textId="6825D178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21A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6D99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DC5316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DDB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8AC23" w14:textId="0DE1DC36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969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79C4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CE33831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87D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96F97" w14:textId="2CC9C182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6 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Marzo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D2F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39BF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42D1B41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878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FADDE" w14:textId="5311736A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1DB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4621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922D8E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8075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BB515" w14:textId="5F858585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E9C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718B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E224A2F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10F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D43F4" w14:textId="20601B41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POSTOBON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A84D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88CF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02DBCB14" w14:textId="77777777" w:rsidTr="006B7AAB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D6E0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41521" w14:textId="46C3673C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9750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A982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C196A9F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ADD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077DA" w14:textId="515C5179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DE3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56F9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D836D9D" w14:textId="77777777" w:rsidTr="00427E1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1945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25F28" w14:textId="5DAE5F47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5B5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1D2E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8D45A6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FC4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AD3E9" w14:textId="058A1C36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5A3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2376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7256725" w14:textId="77777777" w:rsidTr="0077244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266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97411" w14:textId="1E68E8EF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6A6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83B4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032D15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F46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6AD7F" w14:textId="39BCDDD5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9CB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8EBD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BEB7C3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0A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08998" w14:textId="1D971962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7A2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7C8A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CBED50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522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07109" w14:textId="48B598BF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5730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9C16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90FE02C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47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0576A" w14:textId="79B1B08C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357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7D76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48E5B9A6" w14:textId="77777777" w:rsidTr="00253F1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DCB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A2A93" w14:textId="30CEF0E8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0CB0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A5A0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94C1AA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FCE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71851" w14:textId="0DFCCC7A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BDC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74B4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DDD83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06E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EDF90" w14:textId="363D0FC8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379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1A29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086D910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4DB7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72505" w14:textId="5F932C9E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0BD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EA2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DCA7B1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1DD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5E51F" w14:textId="2C2395BF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C78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5EA3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6A1012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0B9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8DC6C" w14:textId="6C348CE3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E2C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4B20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110888F" w14:textId="112DB23F" w:rsidR="003F3AFE" w:rsidRDefault="003F3AFE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211BD09D" w14:textId="77777777" w:rsidR="005D3BDC" w:rsidRDefault="005D3BDC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5D3BDC" w:rsidRPr="008C1DB0" w14:paraId="6579F3B6" w14:textId="77777777" w:rsidTr="00CF482F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866A4B2" w14:textId="77777777" w:rsidR="005D3BDC" w:rsidRPr="009114FE" w:rsidRDefault="005D3BDC" w:rsidP="00CF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4C8E993" w14:textId="77777777" w:rsidR="005D3BDC" w:rsidRPr="009114FE" w:rsidRDefault="005D3BDC" w:rsidP="00CF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B58CFD" w14:textId="77777777" w:rsidR="005D3BDC" w:rsidRPr="009114FE" w:rsidRDefault="005D3BDC" w:rsidP="00CF48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EE7E8E" w14:textId="77777777" w:rsidR="005D3BDC" w:rsidRPr="009114FE" w:rsidRDefault="005D3BDC" w:rsidP="00CF48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924085" w:rsidRPr="008C1DB0" w14:paraId="3667D4E3" w14:textId="77777777" w:rsidTr="00CF482F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D23" w14:textId="274ED5E0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87064" w14:textId="19481C14" w:rsidR="00924085" w:rsidRPr="008C1DB0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B3DF" w14:textId="3DF99C6B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29/08/2022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27B" w14:textId="418AEDB3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31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924085" w:rsidRPr="008C1DB0" w14:paraId="0A4941D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D7E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D0DFB" w14:textId="7E69E149" w:rsidR="00924085" w:rsidRPr="008C1DB0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35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0B17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A7C9EFE" w14:textId="77777777" w:rsidTr="004E460D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3F01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0CCCD" w14:textId="3EF4AC4C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9A3C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A764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99368DB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43D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2CF6B" w14:textId="4B82C656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693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12E9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FE3843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8F46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7319F" w14:textId="72FFAC34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554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B805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35A45E56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EBA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066A9" w14:textId="557E345C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662B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545E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234D9A4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C7F4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ADD1E" w14:textId="65AB95CC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9CF2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A99C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5DB6F3B8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FF50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68D62" w14:textId="029E8DED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C30A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39B0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73B626C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D16E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F3EE7" w14:textId="17B77645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0ADF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D6AA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4085" w:rsidRPr="008C1DB0" w14:paraId="0D2CE26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67A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46223" w14:textId="7440FF3F" w:rsidR="00924085" w:rsidRPr="00BE1656" w:rsidRDefault="00924085" w:rsidP="009240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A4D8" w14:textId="77777777" w:rsidR="00924085" w:rsidRPr="009B6961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AEC" w14:textId="77777777" w:rsidR="00924085" w:rsidRDefault="00924085" w:rsidP="009240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723EB6DD" w14:textId="77777777" w:rsidTr="00DD393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536C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01D8" w14:textId="4AB43A35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BICENTENARIO - GLORIETA VIA ARBOLETES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8A5E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1C41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779B398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2089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F2979" w14:textId="7F29DB71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Puente nuevo Margen Izquierda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CA9D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EA10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1E44C71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034F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7B7F5" w14:textId="03D4763D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Juan XXIII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E5B5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10F7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4DDAFC44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BF9C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EAB3A" w14:textId="08C8C320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Minuto de Dios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8498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A1B8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2246782F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903F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6AF08" w14:textId="18F2689C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Casita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032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7349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33162D93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6D65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0ABDD" w14:textId="26A3F52D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las Frutas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ED9E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FF1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019C66C9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1EF7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3DD45" w14:textId="7B018447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Las Viñas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7D81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84BF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488A7B04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E6DD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88ED2" w14:textId="043C9C32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Real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C7C3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4387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03089857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34A7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6A93B" w14:textId="2440DC25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Barrio Amparo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2FFA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40BE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3DD88E7D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E784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6AFB6" w14:textId="674A30D6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Iglesia Rep. De Panamá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B428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309B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256F1CA5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25B5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6517F" w14:textId="244060D4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los Policías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2638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E4D8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2C9C2F1E" w14:textId="77777777" w:rsidTr="00DD393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A841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595EF" w14:textId="54CF6BBF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La Ribera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E73C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DAD7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55ACE" w:rsidRPr="008C1DB0" w14:paraId="5BA255F1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5089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69246" w14:textId="34656A36" w:rsidR="00E55ACE" w:rsidRPr="00BE1656" w:rsidRDefault="00E55ACE" w:rsidP="00E55A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8709" w14:textId="77777777" w:rsidR="00E55ACE" w:rsidRPr="009B6961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248E" w14:textId="77777777" w:rsidR="00E55ACE" w:rsidRDefault="00E55ACE" w:rsidP="00E55A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4"/>
    </w:tbl>
    <w:p w14:paraId="54EA2D2C" w14:textId="77777777" w:rsidR="006404C3" w:rsidRPr="008C1DB0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sectPr w:rsidR="006404C3" w:rsidRPr="008C1DB0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AC8D" w14:textId="77777777" w:rsidR="00E33D73" w:rsidRDefault="00E33D73" w:rsidP="00553C08">
      <w:pPr>
        <w:spacing w:after="0" w:line="240" w:lineRule="auto"/>
      </w:pPr>
      <w:r>
        <w:separator/>
      </w:r>
    </w:p>
  </w:endnote>
  <w:endnote w:type="continuationSeparator" w:id="0">
    <w:p w14:paraId="18462F20" w14:textId="77777777" w:rsidR="00E33D73" w:rsidRDefault="00E33D73" w:rsidP="005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CEB0" w14:textId="77777777" w:rsidR="00E33D73" w:rsidRDefault="00E33D73" w:rsidP="00553C08">
      <w:pPr>
        <w:spacing w:after="0" w:line="240" w:lineRule="auto"/>
      </w:pPr>
      <w:r>
        <w:separator/>
      </w:r>
    </w:p>
  </w:footnote>
  <w:footnote w:type="continuationSeparator" w:id="0">
    <w:p w14:paraId="55A2795D" w14:textId="77777777" w:rsidR="00E33D73" w:rsidRDefault="00E33D73" w:rsidP="0055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05D0C"/>
    <w:rsid w:val="0001535A"/>
    <w:rsid w:val="00056114"/>
    <w:rsid w:val="00097B69"/>
    <w:rsid w:val="000B2A0D"/>
    <w:rsid w:val="000D7CC9"/>
    <w:rsid w:val="000E45AE"/>
    <w:rsid w:val="0010411E"/>
    <w:rsid w:val="00106F89"/>
    <w:rsid w:val="001328E7"/>
    <w:rsid w:val="001656F1"/>
    <w:rsid w:val="001A7150"/>
    <w:rsid w:val="001B7C1A"/>
    <w:rsid w:val="001C62F0"/>
    <w:rsid w:val="001D541F"/>
    <w:rsid w:val="001D7B0C"/>
    <w:rsid w:val="001E0763"/>
    <w:rsid w:val="001E19D1"/>
    <w:rsid w:val="00201452"/>
    <w:rsid w:val="002270B9"/>
    <w:rsid w:val="00253300"/>
    <w:rsid w:val="00286521"/>
    <w:rsid w:val="00294472"/>
    <w:rsid w:val="002B369E"/>
    <w:rsid w:val="002B740A"/>
    <w:rsid w:val="002C0248"/>
    <w:rsid w:val="002C3B9C"/>
    <w:rsid w:val="002D64ED"/>
    <w:rsid w:val="0032119F"/>
    <w:rsid w:val="00322AC6"/>
    <w:rsid w:val="0035203E"/>
    <w:rsid w:val="0035752F"/>
    <w:rsid w:val="00374D94"/>
    <w:rsid w:val="00385160"/>
    <w:rsid w:val="003A24AC"/>
    <w:rsid w:val="003A4B1E"/>
    <w:rsid w:val="003C1489"/>
    <w:rsid w:val="003C5501"/>
    <w:rsid w:val="003D4E9B"/>
    <w:rsid w:val="003E29EF"/>
    <w:rsid w:val="003E5EC1"/>
    <w:rsid w:val="003F3AFE"/>
    <w:rsid w:val="00412DFF"/>
    <w:rsid w:val="00430F75"/>
    <w:rsid w:val="00443D99"/>
    <w:rsid w:val="004800F7"/>
    <w:rsid w:val="004870C4"/>
    <w:rsid w:val="004B7780"/>
    <w:rsid w:val="004C0351"/>
    <w:rsid w:val="004E5F64"/>
    <w:rsid w:val="005041F1"/>
    <w:rsid w:val="005106F9"/>
    <w:rsid w:val="00511217"/>
    <w:rsid w:val="00514C33"/>
    <w:rsid w:val="005209C9"/>
    <w:rsid w:val="00536E69"/>
    <w:rsid w:val="00553C08"/>
    <w:rsid w:val="005652E0"/>
    <w:rsid w:val="0059614F"/>
    <w:rsid w:val="005967E1"/>
    <w:rsid w:val="005B7352"/>
    <w:rsid w:val="005C3146"/>
    <w:rsid w:val="005D3BDC"/>
    <w:rsid w:val="005E6EC5"/>
    <w:rsid w:val="005F2C45"/>
    <w:rsid w:val="00605819"/>
    <w:rsid w:val="006404C3"/>
    <w:rsid w:val="00646A39"/>
    <w:rsid w:val="00675113"/>
    <w:rsid w:val="006B2182"/>
    <w:rsid w:val="006B5794"/>
    <w:rsid w:val="006E4064"/>
    <w:rsid w:val="006F07D5"/>
    <w:rsid w:val="006F106A"/>
    <w:rsid w:val="00702C49"/>
    <w:rsid w:val="00711C0A"/>
    <w:rsid w:val="007154E0"/>
    <w:rsid w:val="0074267A"/>
    <w:rsid w:val="007774B8"/>
    <w:rsid w:val="00780FD9"/>
    <w:rsid w:val="0078139F"/>
    <w:rsid w:val="00791B8A"/>
    <w:rsid w:val="007D1569"/>
    <w:rsid w:val="00826BB2"/>
    <w:rsid w:val="00832722"/>
    <w:rsid w:val="00841E0D"/>
    <w:rsid w:val="008426A4"/>
    <w:rsid w:val="00875AD8"/>
    <w:rsid w:val="00891B27"/>
    <w:rsid w:val="008A03B8"/>
    <w:rsid w:val="008B64F7"/>
    <w:rsid w:val="008C1DB0"/>
    <w:rsid w:val="008F3B4B"/>
    <w:rsid w:val="009114FE"/>
    <w:rsid w:val="00924085"/>
    <w:rsid w:val="009377D0"/>
    <w:rsid w:val="00941CB6"/>
    <w:rsid w:val="00981C57"/>
    <w:rsid w:val="009B6961"/>
    <w:rsid w:val="009D189E"/>
    <w:rsid w:val="009D4D09"/>
    <w:rsid w:val="009F1167"/>
    <w:rsid w:val="00A02719"/>
    <w:rsid w:val="00A24D23"/>
    <w:rsid w:val="00A51508"/>
    <w:rsid w:val="00A52207"/>
    <w:rsid w:val="00A53410"/>
    <w:rsid w:val="00A65E49"/>
    <w:rsid w:val="00A7751C"/>
    <w:rsid w:val="00A820A6"/>
    <w:rsid w:val="00AA2CD4"/>
    <w:rsid w:val="00AB00D1"/>
    <w:rsid w:val="00AB38C6"/>
    <w:rsid w:val="00AF7719"/>
    <w:rsid w:val="00B417B6"/>
    <w:rsid w:val="00B441BF"/>
    <w:rsid w:val="00B851E2"/>
    <w:rsid w:val="00BB4EB7"/>
    <w:rsid w:val="00BE0BF9"/>
    <w:rsid w:val="00BE1656"/>
    <w:rsid w:val="00C111BC"/>
    <w:rsid w:val="00C476DD"/>
    <w:rsid w:val="00C524D5"/>
    <w:rsid w:val="00C54D6B"/>
    <w:rsid w:val="00C63EE7"/>
    <w:rsid w:val="00C66792"/>
    <w:rsid w:val="00C75E1F"/>
    <w:rsid w:val="00C82466"/>
    <w:rsid w:val="00C872B0"/>
    <w:rsid w:val="00CA78C7"/>
    <w:rsid w:val="00CB16D6"/>
    <w:rsid w:val="00CC14D3"/>
    <w:rsid w:val="00CD5CE9"/>
    <w:rsid w:val="00CF173B"/>
    <w:rsid w:val="00CF447C"/>
    <w:rsid w:val="00CF52DA"/>
    <w:rsid w:val="00D025CD"/>
    <w:rsid w:val="00D259D8"/>
    <w:rsid w:val="00D73296"/>
    <w:rsid w:val="00D82293"/>
    <w:rsid w:val="00D96024"/>
    <w:rsid w:val="00D96493"/>
    <w:rsid w:val="00D96557"/>
    <w:rsid w:val="00DB34D5"/>
    <w:rsid w:val="00DC50E0"/>
    <w:rsid w:val="00DD221D"/>
    <w:rsid w:val="00DE03C3"/>
    <w:rsid w:val="00DE465F"/>
    <w:rsid w:val="00DF4300"/>
    <w:rsid w:val="00DF71A4"/>
    <w:rsid w:val="00E33D73"/>
    <w:rsid w:val="00E55ACE"/>
    <w:rsid w:val="00E56663"/>
    <w:rsid w:val="00E75451"/>
    <w:rsid w:val="00F34963"/>
    <w:rsid w:val="00F35B7C"/>
    <w:rsid w:val="00F540E1"/>
    <w:rsid w:val="00F55C30"/>
    <w:rsid w:val="00F949C1"/>
    <w:rsid w:val="00FA0CF3"/>
    <w:rsid w:val="00FB2634"/>
    <w:rsid w:val="00FD62A8"/>
    <w:rsid w:val="00FE29B1"/>
    <w:rsid w:val="00FF147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08"/>
  </w:style>
  <w:style w:type="paragraph" w:styleId="Piedepgina">
    <w:name w:val="footer"/>
    <w:basedOn w:val="Normal"/>
    <w:link w:val="Piedepgina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4D0C36E35B4A4AAF24A023766CA924" ma:contentTypeVersion="12" ma:contentTypeDescription="Crear nuevo documento." ma:contentTypeScope="" ma:versionID="9e076679b47f1e2b4e8d0c1b1dd41d6c">
  <xsd:schema xmlns:xsd="http://www.w3.org/2001/XMLSchema" xmlns:xs="http://www.w3.org/2001/XMLSchema" xmlns:p="http://schemas.microsoft.com/office/2006/metadata/properties" xmlns:ns3="7d21bd61-8c86-44e9-b6b1-376cff44979b" xmlns:ns4="d2c459a6-d124-430a-8ae2-c773ebc7e5cc" targetNamespace="http://schemas.microsoft.com/office/2006/metadata/properties" ma:root="true" ma:fieldsID="61899dd4e029aaf1f4babd9079295417" ns3:_="" ns4:_="">
    <xsd:import namespace="7d21bd61-8c86-44e9-b6b1-376cff44979b"/>
    <xsd:import namespace="d2c459a6-d124-430a-8ae2-c773ebc7e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1bd61-8c86-44e9-b6b1-376cff44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459a6-d124-430a-8ae2-c773ebc7e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47DE7-CE74-4506-9397-200B7B3CC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1bd61-8c86-44e9-b6b1-376cff44979b"/>
    <ds:schemaRef ds:uri="d2c459a6-d124-430a-8ae2-c773ebc7e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153FB-C074-41DA-980B-614D2C996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35EEE-D00C-4EDC-A362-3C45931A3D4D}">
  <ds:schemaRefs>
    <ds:schemaRef ds:uri="d2c459a6-d124-430a-8ae2-c773ebc7e5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d21bd61-8c86-44e9-b6b1-376cff44979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Camilo Andrés  Hernández Almentero</cp:lastModifiedBy>
  <cp:revision>2</cp:revision>
  <dcterms:created xsi:type="dcterms:W3CDTF">2022-08-09T18:13:00Z</dcterms:created>
  <dcterms:modified xsi:type="dcterms:W3CDTF">2022-08-09T18:13:00Z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0x010100BC4D0C36E35B4A4AAF24A023766CA924</vt:lpwstr>
  </property>
</Properties>
</file>